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80" w:rsidRDefault="00E9142A">
      <w:r>
        <w:rPr>
          <w:rFonts w:hint="eastAsia"/>
          <w:b/>
          <w:bCs/>
          <w:color w:val="FF3300"/>
          <w:sz w:val="33"/>
          <w:szCs w:val="33"/>
        </w:rPr>
        <w:t>广东省教育厅办公室关于广东省第五届高校艺术教育科研论文报告会的预通知</w:t>
      </w:r>
      <w:bookmarkStart w:id="0" w:name="_GoBack"/>
      <w:bookmarkEnd w:id="0"/>
    </w:p>
    <w:p w:rsidR="00E9142A" w:rsidRPr="00E9142A" w:rsidRDefault="00E9142A" w:rsidP="00E9142A">
      <w:pPr>
        <w:widowControl/>
        <w:spacing w:beforeAutospacing="1" w:after="100" w:afterAutospacing="1" w:line="560" w:lineRule="atLeast"/>
        <w:jc w:val="left"/>
        <w:rPr>
          <w:rFonts w:ascii="宋体" w:eastAsia="宋体" w:hAnsi="宋体" w:cs="宋体"/>
          <w:color w:val="000000"/>
          <w:kern w:val="0"/>
          <w:sz w:val="24"/>
          <w:szCs w:val="24"/>
        </w:rPr>
      </w:pPr>
      <w:r w:rsidRPr="00E9142A">
        <w:rPr>
          <w:rFonts w:ascii="仿宋_GB2312" w:eastAsia="仿宋_GB2312" w:hAnsi="宋体" w:cs="宋体" w:hint="eastAsia"/>
          <w:color w:val="000000"/>
          <w:kern w:val="0"/>
          <w:sz w:val="32"/>
          <w:szCs w:val="32"/>
        </w:rPr>
        <w:t>各普通高校：</w:t>
      </w:r>
    </w:p>
    <w:p w:rsidR="00E9142A" w:rsidRPr="00E9142A" w:rsidRDefault="00E9142A" w:rsidP="00E9142A">
      <w:pPr>
        <w:widowControl/>
        <w:spacing w:before="100" w:beforeAutospacing="1" w:after="100" w:afterAutospacing="1" w:line="560" w:lineRule="atLeast"/>
        <w:ind w:firstLine="640"/>
        <w:jc w:val="left"/>
        <w:rPr>
          <w:rFonts w:ascii="宋体" w:eastAsia="宋体" w:hAnsi="宋体" w:cs="宋体"/>
          <w:color w:val="000000"/>
          <w:kern w:val="0"/>
          <w:sz w:val="24"/>
          <w:szCs w:val="24"/>
        </w:rPr>
      </w:pPr>
      <w:r w:rsidRPr="00E9142A">
        <w:rPr>
          <w:rFonts w:ascii="仿宋_GB2312" w:eastAsia="仿宋_GB2312" w:hAnsi="宋体" w:cs="宋体" w:hint="eastAsia"/>
          <w:color w:val="000000"/>
          <w:kern w:val="0"/>
          <w:sz w:val="32"/>
          <w:szCs w:val="32"/>
        </w:rPr>
        <w:t>根据《教育部关于举办全国第五届大学生艺术展演活动的通知》（</w:t>
      </w:r>
      <w:proofErr w:type="gramStart"/>
      <w:r w:rsidRPr="00E9142A">
        <w:rPr>
          <w:rFonts w:ascii="仿宋_GB2312" w:eastAsia="仿宋_GB2312" w:hAnsi="宋体" w:cs="宋体" w:hint="eastAsia"/>
          <w:color w:val="000000"/>
          <w:kern w:val="0"/>
          <w:sz w:val="32"/>
          <w:szCs w:val="32"/>
        </w:rPr>
        <w:t>教体艺函</w:t>
      </w:r>
      <w:proofErr w:type="gramEnd"/>
      <w:r w:rsidRPr="00E9142A">
        <w:rPr>
          <w:rFonts w:ascii="仿宋_GB2312" w:eastAsia="仿宋_GB2312" w:hAnsi="宋体" w:cs="宋体" w:hint="eastAsia"/>
          <w:color w:val="000000"/>
          <w:kern w:val="0"/>
          <w:sz w:val="32"/>
          <w:szCs w:val="32"/>
        </w:rPr>
        <w:t>〔</w:t>
      </w:r>
      <w:r w:rsidRPr="00E9142A">
        <w:rPr>
          <w:rFonts w:ascii="Times New Roman" w:eastAsia="宋体" w:hAnsi="Times New Roman" w:cs="Times New Roman"/>
          <w:color w:val="000000"/>
          <w:kern w:val="0"/>
          <w:sz w:val="32"/>
          <w:szCs w:val="32"/>
        </w:rPr>
        <w:t>2016</w:t>
      </w:r>
      <w:r w:rsidRPr="00E9142A">
        <w:rPr>
          <w:rFonts w:ascii="仿宋_GB2312" w:eastAsia="仿宋_GB2312" w:hAnsi="宋体" w:cs="宋体" w:hint="eastAsia"/>
          <w:color w:val="000000"/>
          <w:kern w:val="0"/>
          <w:sz w:val="32"/>
          <w:szCs w:val="32"/>
        </w:rPr>
        <w:t>〕</w:t>
      </w:r>
      <w:r w:rsidRPr="00E9142A">
        <w:rPr>
          <w:rFonts w:ascii="Times New Roman" w:eastAsia="宋体" w:hAnsi="Times New Roman" w:cs="Times New Roman"/>
          <w:color w:val="000000"/>
          <w:kern w:val="0"/>
          <w:sz w:val="32"/>
          <w:szCs w:val="32"/>
        </w:rPr>
        <w:t>5</w:t>
      </w:r>
      <w:r w:rsidRPr="00E9142A">
        <w:rPr>
          <w:rFonts w:ascii="仿宋_GB2312" w:eastAsia="仿宋_GB2312" w:hAnsi="宋体" w:cs="宋体" w:hint="eastAsia"/>
          <w:color w:val="000000"/>
          <w:kern w:val="0"/>
          <w:sz w:val="32"/>
          <w:szCs w:val="32"/>
        </w:rPr>
        <w:t>号）、《广东省教育厅关于举办全省第五届大学生艺术展演活动的通知》（粤</w:t>
      </w:r>
      <w:proofErr w:type="gramStart"/>
      <w:r w:rsidRPr="00E9142A">
        <w:rPr>
          <w:rFonts w:ascii="仿宋_GB2312" w:eastAsia="仿宋_GB2312" w:hAnsi="宋体" w:cs="宋体" w:hint="eastAsia"/>
          <w:color w:val="000000"/>
          <w:kern w:val="0"/>
          <w:sz w:val="32"/>
          <w:szCs w:val="32"/>
        </w:rPr>
        <w:t>教体函</w:t>
      </w:r>
      <w:proofErr w:type="gramEnd"/>
      <w:r w:rsidRPr="00E9142A">
        <w:rPr>
          <w:rFonts w:ascii="仿宋_GB2312" w:eastAsia="仿宋_GB2312" w:hAnsi="宋体" w:cs="宋体" w:hint="eastAsia"/>
          <w:color w:val="000000"/>
          <w:kern w:val="0"/>
          <w:sz w:val="32"/>
          <w:szCs w:val="32"/>
        </w:rPr>
        <w:t>〔</w:t>
      </w:r>
      <w:r w:rsidRPr="00E9142A">
        <w:rPr>
          <w:rFonts w:ascii="Times New Roman" w:eastAsia="宋体" w:hAnsi="Times New Roman" w:cs="Times New Roman"/>
          <w:color w:val="000000"/>
          <w:kern w:val="0"/>
          <w:sz w:val="32"/>
          <w:szCs w:val="32"/>
        </w:rPr>
        <w:t>2016</w:t>
      </w:r>
      <w:r w:rsidRPr="00E9142A">
        <w:rPr>
          <w:rFonts w:ascii="仿宋_GB2312" w:eastAsia="仿宋_GB2312" w:hAnsi="宋体" w:cs="宋体" w:hint="eastAsia"/>
          <w:color w:val="000000"/>
          <w:kern w:val="0"/>
          <w:sz w:val="32"/>
          <w:szCs w:val="32"/>
        </w:rPr>
        <w:t>〕</w:t>
      </w:r>
      <w:r w:rsidRPr="00E9142A">
        <w:rPr>
          <w:rFonts w:ascii="Times New Roman" w:eastAsia="宋体" w:hAnsi="Times New Roman" w:cs="Times New Roman"/>
          <w:color w:val="000000"/>
          <w:kern w:val="0"/>
          <w:sz w:val="32"/>
          <w:szCs w:val="32"/>
        </w:rPr>
        <w:t>95</w:t>
      </w:r>
      <w:r w:rsidRPr="00E9142A">
        <w:rPr>
          <w:rFonts w:ascii="仿宋_GB2312" w:eastAsia="仿宋_GB2312" w:hAnsi="宋体" w:cs="宋体" w:hint="eastAsia"/>
          <w:color w:val="000000"/>
          <w:kern w:val="0"/>
          <w:sz w:val="32"/>
          <w:szCs w:val="32"/>
        </w:rPr>
        <w:t>号）的部署，省教育厅今年将举办全省第五届高校艺术教育论文报告会。为做好报告会准备工作，现将有关事项</w:t>
      </w:r>
      <w:proofErr w:type="gramStart"/>
      <w:r w:rsidRPr="00E9142A">
        <w:rPr>
          <w:rFonts w:ascii="仿宋_GB2312" w:eastAsia="仿宋_GB2312" w:hAnsi="宋体" w:cs="宋体" w:hint="eastAsia"/>
          <w:color w:val="000000"/>
          <w:kern w:val="0"/>
          <w:sz w:val="32"/>
          <w:szCs w:val="32"/>
        </w:rPr>
        <w:t>预通知</w:t>
      </w:r>
      <w:proofErr w:type="gramEnd"/>
      <w:r w:rsidRPr="00E9142A">
        <w:rPr>
          <w:rFonts w:ascii="仿宋_GB2312" w:eastAsia="仿宋_GB2312" w:hAnsi="宋体" w:cs="宋体" w:hint="eastAsia"/>
          <w:color w:val="000000"/>
          <w:kern w:val="0"/>
          <w:sz w:val="32"/>
          <w:szCs w:val="32"/>
        </w:rPr>
        <w:t>如下：</w:t>
      </w:r>
    </w:p>
    <w:p w:rsidR="00E9142A" w:rsidRPr="00E9142A" w:rsidRDefault="00E9142A" w:rsidP="00E9142A">
      <w:pPr>
        <w:widowControl/>
        <w:spacing w:before="100" w:beforeAutospacing="1" w:after="100" w:afterAutospacing="1" w:line="560" w:lineRule="atLeast"/>
        <w:ind w:firstLine="640"/>
        <w:jc w:val="left"/>
        <w:rPr>
          <w:rFonts w:ascii="宋体" w:eastAsia="宋体" w:hAnsi="宋体" w:cs="宋体"/>
          <w:color w:val="000000"/>
          <w:kern w:val="0"/>
          <w:sz w:val="24"/>
          <w:szCs w:val="24"/>
        </w:rPr>
      </w:pPr>
      <w:r w:rsidRPr="00E9142A">
        <w:rPr>
          <w:rFonts w:ascii="黑体" w:eastAsia="黑体" w:hAnsi="黑体" w:cs="宋体" w:hint="eastAsia"/>
          <w:color w:val="000000"/>
          <w:kern w:val="0"/>
          <w:sz w:val="32"/>
          <w:szCs w:val="32"/>
        </w:rPr>
        <w:t>一、论文报送时间</w:t>
      </w:r>
    </w:p>
    <w:p w:rsidR="00E9142A" w:rsidRPr="00E9142A" w:rsidRDefault="00E9142A" w:rsidP="00E9142A">
      <w:pPr>
        <w:widowControl/>
        <w:spacing w:before="100" w:beforeAutospacing="1" w:after="100" w:afterAutospacing="1" w:line="560" w:lineRule="atLeast"/>
        <w:ind w:firstLine="640"/>
        <w:jc w:val="left"/>
        <w:rPr>
          <w:rFonts w:ascii="宋体" w:eastAsia="宋体" w:hAnsi="宋体" w:cs="宋体"/>
          <w:color w:val="000000"/>
          <w:kern w:val="0"/>
          <w:sz w:val="24"/>
          <w:szCs w:val="24"/>
        </w:rPr>
      </w:pPr>
      <w:r w:rsidRPr="00E9142A">
        <w:rPr>
          <w:rFonts w:ascii="仿宋_GB2312" w:eastAsia="仿宋_GB2312" w:hAnsi="宋体" w:cs="宋体" w:hint="eastAsia"/>
          <w:color w:val="000000"/>
          <w:kern w:val="0"/>
          <w:sz w:val="32"/>
          <w:szCs w:val="32"/>
        </w:rPr>
        <w:t>报告会论文报送时间：</w:t>
      </w:r>
      <w:r w:rsidRPr="00E9142A">
        <w:rPr>
          <w:rFonts w:ascii="Times New Roman" w:eastAsia="宋体" w:hAnsi="Times New Roman" w:cs="Times New Roman"/>
          <w:color w:val="000000"/>
          <w:kern w:val="0"/>
          <w:sz w:val="32"/>
          <w:szCs w:val="32"/>
        </w:rPr>
        <w:t>2017</w:t>
      </w:r>
      <w:r w:rsidRPr="00E9142A">
        <w:rPr>
          <w:rFonts w:ascii="仿宋_GB2312" w:eastAsia="仿宋_GB2312" w:hAnsi="宋体" w:cs="宋体" w:hint="eastAsia"/>
          <w:color w:val="000000"/>
          <w:kern w:val="0"/>
          <w:sz w:val="32"/>
          <w:szCs w:val="32"/>
        </w:rPr>
        <w:t>年</w:t>
      </w:r>
      <w:r w:rsidRPr="00E9142A">
        <w:rPr>
          <w:rFonts w:ascii="Times New Roman" w:eastAsia="宋体" w:hAnsi="Times New Roman" w:cs="Times New Roman"/>
          <w:color w:val="000000"/>
          <w:kern w:val="0"/>
          <w:sz w:val="32"/>
          <w:szCs w:val="32"/>
        </w:rPr>
        <w:t>9</w:t>
      </w:r>
      <w:r w:rsidRPr="00E9142A">
        <w:rPr>
          <w:rFonts w:ascii="仿宋_GB2312" w:eastAsia="仿宋_GB2312" w:hAnsi="宋体" w:cs="宋体" w:hint="eastAsia"/>
          <w:color w:val="000000"/>
          <w:kern w:val="0"/>
          <w:sz w:val="32"/>
          <w:szCs w:val="32"/>
        </w:rPr>
        <w:t>月</w:t>
      </w:r>
      <w:r w:rsidRPr="00E9142A">
        <w:rPr>
          <w:rFonts w:ascii="Times New Roman" w:eastAsia="宋体" w:hAnsi="Times New Roman" w:cs="Times New Roman"/>
          <w:color w:val="000000"/>
          <w:kern w:val="0"/>
          <w:sz w:val="32"/>
          <w:szCs w:val="32"/>
        </w:rPr>
        <w:t>15</w:t>
      </w:r>
      <w:r w:rsidRPr="00E9142A">
        <w:rPr>
          <w:rFonts w:ascii="仿宋_GB2312" w:eastAsia="仿宋_GB2312" w:hAnsi="宋体" w:cs="宋体" w:hint="eastAsia"/>
          <w:color w:val="000000"/>
          <w:kern w:val="0"/>
          <w:sz w:val="32"/>
          <w:szCs w:val="32"/>
        </w:rPr>
        <w:t>日至</w:t>
      </w:r>
      <w:r w:rsidRPr="00E9142A">
        <w:rPr>
          <w:rFonts w:ascii="Times New Roman" w:eastAsia="宋体" w:hAnsi="Times New Roman" w:cs="Times New Roman"/>
          <w:color w:val="000000"/>
          <w:kern w:val="0"/>
          <w:sz w:val="32"/>
          <w:szCs w:val="32"/>
        </w:rPr>
        <w:t>9</w:t>
      </w:r>
      <w:r w:rsidRPr="00E9142A">
        <w:rPr>
          <w:rFonts w:ascii="仿宋_GB2312" w:eastAsia="仿宋_GB2312" w:hAnsi="宋体" w:cs="宋体" w:hint="eastAsia"/>
          <w:color w:val="000000"/>
          <w:kern w:val="0"/>
          <w:sz w:val="32"/>
          <w:szCs w:val="32"/>
        </w:rPr>
        <w:t>月</w:t>
      </w:r>
      <w:r w:rsidRPr="00E9142A">
        <w:rPr>
          <w:rFonts w:ascii="Times New Roman" w:eastAsia="宋体" w:hAnsi="Times New Roman" w:cs="Times New Roman"/>
          <w:color w:val="000000"/>
          <w:kern w:val="0"/>
          <w:sz w:val="32"/>
          <w:szCs w:val="32"/>
        </w:rPr>
        <w:t>30</w:t>
      </w:r>
      <w:r w:rsidRPr="00E9142A">
        <w:rPr>
          <w:rFonts w:ascii="仿宋_GB2312" w:eastAsia="仿宋_GB2312" w:hAnsi="宋体" w:cs="宋体" w:hint="eastAsia"/>
          <w:color w:val="000000"/>
          <w:kern w:val="0"/>
          <w:sz w:val="32"/>
          <w:szCs w:val="32"/>
        </w:rPr>
        <w:t>日，具体报送方式及要求另文通知。</w:t>
      </w:r>
    </w:p>
    <w:p w:rsidR="00E9142A" w:rsidRPr="00E9142A" w:rsidRDefault="00E9142A" w:rsidP="00E9142A">
      <w:pPr>
        <w:widowControl/>
        <w:spacing w:before="100" w:beforeAutospacing="1" w:after="100" w:afterAutospacing="1" w:line="560" w:lineRule="atLeast"/>
        <w:ind w:firstLine="640"/>
        <w:jc w:val="left"/>
        <w:rPr>
          <w:rFonts w:ascii="宋体" w:eastAsia="宋体" w:hAnsi="宋体" w:cs="宋体"/>
          <w:color w:val="000000"/>
          <w:kern w:val="0"/>
          <w:sz w:val="24"/>
          <w:szCs w:val="24"/>
        </w:rPr>
      </w:pPr>
      <w:r w:rsidRPr="00E9142A">
        <w:rPr>
          <w:rFonts w:ascii="黑体" w:eastAsia="黑体" w:hAnsi="黑体" w:cs="宋体" w:hint="eastAsia"/>
          <w:color w:val="000000"/>
          <w:kern w:val="0"/>
          <w:sz w:val="32"/>
          <w:szCs w:val="32"/>
        </w:rPr>
        <w:t>二、统计拟报送论文数量</w:t>
      </w:r>
    </w:p>
    <w:p w:rsidR="00E9142A" w:rsidRPr="00E9142A" w:rsidRDefault="00E9142A" w:rsidP="00E9142A">
      <w:pPr>
        <w:widowControl/>
        <w:spacing w:before="100" w:beforeAutospacing="1" w:after="100" w:afterAutospacing="1" w:line="560" w:lineRule="atLeast"/>
        <w:ind w:firstLine="640"/>
        <w:jc w:val="left"/>
        <w:rPr>
          <w:rFonts w:ascii="宋体" w:eastAsia="宋体" w:hAnsi="宋体" w:cs="宋体"/>
          <w:color w:val="000000"/>
          <w:kern w:val="0"/>
          <w:sz w:val="24"/>
          <w:szCs w:val="24"/>
        </w:rPr>
      </w:pPr>
      <w:r w:rsidRPr="00E9142A">
        <w:rPr>
          <w:rFonts w:ascii="仿宋_GB2312" w:eastAsia="仿宋_GB2312" w:hAnsi="宋体" w:cs="宋体" w:hint="eastAsia"/>
          <w:color w:val="000000"/>
          <w:kern w:val="0"/>
          <w:sz w:val="32"/>
          <w:szCs w:val="32"/>
        </w:rPr>
        <w:t>为做好论文的组织和评审工作，请各高校填写《广东省第五届高校艺术教育科研论文报告会论文预报表》（见附件），于</w:t>
      </w:r>
      <w:r w:rsidRPr="00E9142A">
        <w:rPr>
          <w:rFonts w:ascii="Times New Roman" w:eastAsia="宋体" w:hAnsi="Times New Roman" w:cs="Times New Roman"/>
          <w:color w:val="000000"/>
          <w:kern w:val="0"/>
          <w:sz w:val="32"/>
          <w:szCs w:val="32"/>
        </w:rPr>
        <w:t>2017</w:t>
      </w:r>
      <w:r w:rsidRPr="00E9142A">
        <w:rPr>
          <w:rFonts w:ascii="仿宋_GB2312" w:eastAsia="仿宋_GB2312" w:hAnsi="宋体" w:cs="宋体" w:hint="eastAsia"/>
          <w:color w:val="000000"/>
          <w:kern w:val="0"/>
          <w:sz w:val="32"/>
          <w:szCs w:val="32"/>
        </w:rPr>
        <w:t>年</w:t>
      </w:r>
      <w:r w:rsidRPr="00E9142A">
        <w:rPr>
          <w:rFonts w:ascii="Times New Roman" w:eastAsia="宋体" w:hAnsi="Times New Roman" w:cs="Times New Roman"/>
          <w:color w:val="000000"/>
          <w:kern w:val="0"/>
          <w:sz w:val="32"/>
          <w:szCs w:val="32"/>
        </w:rPr>
        <w:t>6</w:t>
      </w:r>
      <w:r w:rsidRPr="00E9142A">
        <w:rPr>
          <w:rFonts w:ascii="仿宋_GB2312" w:eastAsia="仿宋_GB2312" w:hAnsi="宋体" w:cs="宋体" w:hint="eastAsia"/>
          <w:color w:val="000000"/>
          <w:kern w:val="0"/>
          <w:sz w:val="32"/>
          <w:szCs w:val="32"/>
        </w:rPr>
        <w:t>月</w:t>
      </w:r>
      <w:r w:rsidRPr="00E9142A">
        <w:rPr>
          <w:rFonts w:ascii="Times New Roman" w:eastAsia="宋体" w:hAnsi="Times New Roman" w:cs="Times New Roman"/>
          <w:color w:val="000000"/>
          <w:kern w:val="0"/>
          <w:sz w:val="32"/>
          <w:szCs w:val="32"/>
        </w:rPr>
        <w:t>5</w:t>
      </w:r>
      <w:r w:rsidRPr="00E9142A">
        <w:rPr>
          <w:rFonts w:ascii="仿宋_GB2312" w:eastAsia="仿宋_GB2312" w:hAnsi="宋体" w:cs="宋体" w:hint="eastAsia"/>
          <w:color w:val="000000"/>
          <w:kern w:val="0"/>
          <w:sz w:val="32"/>
          <w:szCs w:val="32"/>
        </w:rPr>
        <w:t>日前报省教育厅。纸质版（盖公章）扫描后发到电子版发邮箱：</w:t>
      </w:r>
      <w:r w:rsidRPr="00E9142A">
        <w:rPr>
          <w:rFonts w:ascii="Times New Roman" w:eastAsia="宋体" w:hAnsi="Times New Roman" w:cs="Times New Roman"/>
          <w:color w:val="000000"/>
          <w:kern w:val="0"/>
          <w:sz w:val="32"/>
          <w:szCs w:val="32"/>
        </w:rPr>
        <w:t>gdyjlw@163.com</w:t>
      </w:r>
      <w:r w:rsidRPr="00E9142A">
        <w:rPr>
          <w:rFonts w:ascii="仿宋_GB2312" w:eastAsia="仿宋_GB2312" w:hAnsi="宋体" w:cs="宋体" w:hint="eastAsia"/>
          <w:color w:val="000000"/>
          <w:kern w:val="0"/>
          <w:sz w:val="32"/>
          <w:szCs w:val="32"/>
        </w:rPr>
        <w:t>。</w:t>
      </w:r>
    </w:p>
    <w:p w:rsidR="00E9142A" w:rsidRPr="00E9142A" w:rsidRDefault="00E9142A" w:rsidP="00E9142A">
      <w:pPr>
        <w:widowControl/>
        <w:spacing w:before="100" w:beforeAutospacing="1" w:after="100" w:afterAutospacing="1" w:line="560" w:lineRule="atLeast"/>
        <w:ind w:firstLine="640"/>
        <w:jc w:val="left"/>
        <w:rPr>
          <w:rFonts w:ascii="宋体" w:eastAsia="宋体" w:hAnsi="宋体" w:cs="宋体"/>
          <w:color w:val="000000"/>
          <w:kern w:val="0"/>
          <w:sz w:val="24"/>
          <w:szCs w:val="24"/>
        </w:rPr>
      </w:pPr>
      <w:r w:rsidRPr="00E9142A">
        <w:rPr>
          <w:rFonts w:ascii="仿宋_GB2312" w:eastAsia="仿宋_GB2312" w:hAnsi="宋体" w:cs="宋体" w:hint="eastAsia"/>
          <w:color w:val="000000"/>
          <w:kern w:val="0"/>
          <w:sz w:val="32"/>
          <w:szCs w:val="32"/>
        </w:rPr>
        <w:t>联系人：陈冬妮，电</w:t>
      </w:r>
      <w:r w:rsidRPr="00E9142A">
        <w:rPr>
          <w:rFonts w:ascii="Times New Roman" w:eastAsia="宋体" w:hAnsi="Times New Roman" w:cs="Times New Roman"/>
          <w:color w:val="000000"/>
          <w:kern w:val="0"/>
          <w:sz w:val="32"/>
          <w:szCs w:val="32"/>
        </w:rPr>
        <w:t xml:space="preserve">  </w:t>
      </w:r>
      <w:r w:rsidRPr="00E9142A">
        <w:rPr>
          <w:rFonts w:ascii="仿宋_GB2312" w:eastAsia="仿宋_GB2312" w:hAnsi="宋体" w:cs="宋体" w:hint="eastAsia"/>
          <w:color w:val="000000"/>
          <w:kern w:val="0"/>
          <w:sz w:val="32"/>
          <w:szCs w:val="32"/>
        </w:rPr>
        <w:t>话：</w:t>
      </w:r>
      <w:r w:rsidRPr="00E9142A">
        <w:rPr>
          <w:rFonts w:ascii="Times New Roman" w:eastAsia="宋体" w:hAnsi="Times New Roman" w:cs="Times New Roman"/>
          <w:color w:val="000000"/>
          <w:kern w:val="0"/>
          <w:sz w:val="32"/>
          <w:szCs w:val="32"/>
        </w:rPr>
        <w:t>020-38457145</w:t>
      </w:r>
      <w:r w:rsidRPr="00E9142A">
        <w:rPr>
          <w:rFonts w:ascii="仿宋_GB2312" w:eastAsia="仿宋_GB2312" w:hAnsi="宋体" w:cs="宋体" w:hint="eastAsia"/>
          <w:color w:val="000000"/>
          <w:kern w:val="0"/>
          <w:sz w:val="32"/>
          <w:szCs w:val="32"/>
        </w:rPr>
        <w:t>；</w:t>
      </w:r>
    </w:p>
    <w:p w:rsidR="00E9142A" w:rsidRPr="00E9142A" w:rsidRDefault="00E9142A" w:rsidP="00E9142A">
      <w:pPr>
        <w:widowControl/>
        <w:spacing w:before="100" w:beforeAutospacing="1" w:after="100" w:afterAutospacing="1" w:line="560" w:lineRule="atLeast"/>
        <w:ind w:firstLine="1920"/>
        <w:jc w:val="left"/>
        <w:rPr>
          <w:rFonts w:ascii="宋体" w:eastAsia="宋体" w:hAnsi="宋体" w:cs="宋体"/>
          <w:color w:val="000000"/>
          <w:kern w:val="0"/>
          <w:sz w:val="24"/>
          <w:szCs w:val="24"/>
        </w:rPr>
      </w:pPr>
      <w:r w:rsidRPr="00E9142A">
        <w:rPr>
          <w:rFonts w:ascii="仿宋_GB2312" w:eastAsia="仿宋_GB2312" w:hAnsi="宋体" w:cs="宋体" w:hint="eastAsia"/>
          <w:color w:val="000000"/>
          <w:kern w:val="0"/>
          <w:sz w:val="32"/>
          <w:szCs w:val="32"/>
        </w:rPr>
        <w:lastRenderedPageBreak/>
        <w:t>黄嘉骏，电</w:t>
      </w:r>
      <w:r w:rsidRPr="00E9142A">
        <w:rPr>
          <w:rFonts w:ascii="Times New Roman" w:eastAsia="宋体" w:hAnsi="Times New Roman" w:cs="Times New Roman"/>
          <w:color w:val="000000"/>
          <w:kern w:val="0"/>
          <w:sz w:val="32"/>
          <w:szCs w:val="32"/>
        </w:rPr>
        <w:t xml:space="preserve">  </w:t>
      </w:r>
      <w:r w:rsidRPr="00E9142A">
        <w:rPr>
          <w:rFonts w:ascii="仿宋_GB2312" w:eastAsia="仿宋_GB2312" w:hAnsi="宋体" w:cs="宋体" w:hint="eastAsia"/>
          <w:color w:val="000000"/>
          <w:kern w:val="0"/>
          <w:sz w:val="32"/>
          <w:szCs w:val="32"/>
        </w:rPr>
        <w:t>话：</w:t>
      </w:r>
      <w:r w:rsidRPr="00E9142A">
        <w:rPr>
          <w:rFonts w:ascii="Times New Roman" w:eastAsia="宋体" w:hAnsi="Times New Roman" w:cs="Times New Roman"/>
          <w:color w:val="000000"/>
          <w:kern w:val="0"/>
          <w:sz w:val="32"/>
          <w:szCs w:val="32"/>
        </w:rPr>
        <w:t>020-37628026</w:t>
      </w:r>
      <w:r w:rsidRPr="00E9142A">
        <w:rPr>
          <w:rFonts w:ascii="仿宋_GB2312" w:eastAsia="仿宋_GB2312" w:hAnsi="宋体" w:cs="宋体" w:hint="eastAsia"/>
          <w:color w:val="000000"/>
          <w:kern w:val="0"/>
          <w:sz w:val="32"/>
          <w:szCs w:val="32"/>
        </w:rPr>
        <w:t>。</w:t>
      </w:r>
    </w:p>
    <w:p w:rsidR="00E9142A" w:rsidRPr="00E9142A" w:rsidRDefault="00E9142A" w:rsidP="00E9142A">
      <w:pPr>
        <w:widowControl/>
        <w:spacing w:before="100" w:beforeAutospacing="1" w:after="100" w:afterAutospacing="1" w:line="560" w:lineRule="atLeast"/>
        <w:ind w:firstLine="640"/>
        <w:jc w:val="left"/>
        <w:rPr>
          <w:rFonts w:ascii="宋体" w:eastAsia="宋体" w:hAnsi="宋体" w:cs="宋体"/>
          <w:color w:val="000000"/>
          <w:kern w:val="0"/>
          <w:sz w:val="24"/>
          <w:szCs w:val="24"/>
        </w:rPr>
      </w:pPr>
      <w:r w:rsidRPr="00E9142A">
        <w:rPr>
          <w:rFonts w:ascii="宋体" w:eastAsia="宋体" w:hAnsi="宋体" w:cs="宋体"/>
          <w:color w:val="000000"/>
          <w:kern w:val="0"/>
          <w:sz w:val="24"/>
          <w:szCs w:val="24"/>
        </w:rPr>
        <w:t> </w:t>
      </w:r>
    </w:p>
    <w:p w:rsidR="00E9142A" w:rsidRPr="00E9142A" w:rsidRDefault="00E9142A" w:rsidP="00E9142A">
      <w:pPr>
        <w:widowControl/>
        <w:spacing w:before="100" w:beforeAutospacing="1" w:after="100" w:afterAutospacing="1" w:line="560" w:lineRule="atLeast"/>
        <w:ind w:left="1982" w:hanging="1344"/>
        <w:jc w:val="left"/>
        <w:rPr>
          <w:rFonts w:ascii="宋体" w:eastAsia="宋体" w:hAnsi="宋体" w:cs="宋体"/>
          <w:color w:val="000000"/>
          <w:kern w:val="0"/>
          <w:sz w:val="24"/>
          <w:szCs w:val="24"/>
        </w:rPr>
      </w:pPr>
      <w:r w:rsidRPr="00E9142A">
        <w:rPr>
          <w:rFonts w:ascii="仿宋_GB2312" w:eastAsia="仿宋_GB2312" w:hAnsi="宋体" w:cs="宋体" w:hint="eastAsia"/>
          <w:color w:val="000000"/>
          <w:kern w:val="0"/>
          <w:sz w:val="32"/>
          <w:szCs w:val="32"/>
        </w:rPr>
        <w:t>附件：</w:t>
      </w:r>
      <w:r w:rsidRPr="00E9142A">
        <w:rPr>
          <w:rFonts w:ascii="Times New Roman" w:eastAsia="宋体" w:hAnsi="Times New Roman" w:cs="Times New Roman"/>
          <w:color w:val="000000"/>
          <w:kern w:val="0"/>
          <w:sz w:val="32"/>
          <w:szCs w:val="32"/>
        </w:rPr>
        <w:t>1.</w:t>
      </w:r>
      <w:r w:rsidRPr="00E9142A">
        <w:rPr>
          <w:rFonts w:ascii="Times New Roman" w:eastAsia="宋体" w:hAnsi="Times New Roman" w:cs="Times New Roman"/>
          <w:color w:val="000000"/>
          <w:kern w:val="0"/>
          <w:sz w:val="24"/>
          <w:szCs w:val="24"/>
        </w:rPr>
        <w:t xml:space="preserve"> </w:t>
      </w:r>
      <w:r w:rsidRPr="00E9142A">
        <w:rPr>
          <w:rFonts w:ascii="仿宋_GB2312" w:eastAsia="仿宋_GB2312" w:hAnsi="宋体" w:cs="宋体"/>
          <w:noProof/>
          <w:color w:val="000000"/>
          <w:kern w:val="0"/>
          <w:sz w:val="32"/>
          <w:szCs w:val="32"/>
        </w:rPr>
        <mc:AlternateContent>
          <mc:Choice Requires="wps">
            <w:drawing>
              <wp:inline distT="0" distB="0" distL="0" distR="0">
                <wp:extent cx="304800" cy="304800"/>
                <wp:effectExtent l="0" t="0" r="0" b="0"/>
                <wp:docPr id="2" name="矩形 2" descr="http://www.gdhed.edu.cn/publicfiles/business/htmlfiles/gdjyt/tzgg/201705/506596.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2086B" id="矩形 2" o:spid="_x0000_s1026" alt="http://www.gdhed.edu.cn/publicfiles/business/htmlfiles/gdjyt/tzgg/201705/506596.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SrsrWAAMAABEGAAAOAAAAAAAAAAAAAAAAAC4CAABkcnMvZTJvRG9jLnhtbFBLAQItABQABgAI&#10;AAAAIQBMoOks2AAAAAMBAAAPAAAAAAAAAAAAAAAAAFoFAABkcnMvZG93bnJldi54bWxQSwUGAAAA&#10;AAQABADzAAAAXwYAAAAA&#10;" filled="f" stroked="f">
                <o:lock v:ext="edit" aspectratio="t"/>
                <w10:anchorlock/>
              </v:rect>
            </w:pict>
          </mc:Fallback>
        </mc:AlternateContent>
      </w:r>
      <w:hyperlink r:id="rId4" w:tgtFrame="_blank" w:history="1">
        <w:r w:rsidRPr="00E9142A">
          <w:rPr>
            <w:rFonts w:ascii="仿宋_GB2312" w:eastAsia="仿宋_GB2312" w:hAnsi="宋体" w:cs="宋体" w:hint="eastAsia"/>
            <w:color w:val="0000FF"/>
            <w:kern w:val="0"/>
            <w:sz w:val="32"/>
            <w:szCs w:val="32"/>
          </w:rPr>
          <w:t>广东省第五届高校艺术教育论文报告会论文预报表.</w:t>
        </w:r>
        <w:proofErr w:type="gramStart"/>
        <w:r w:rsidRPr="00E9142A">
          <w:rPr>
            <w:rFonts w:ascii="仿宋_GB2312" w:eastAsia="仿宋_GB2312" w:hAnsi="宋体" w:cs="宋体" w:hint="eastAsia"/>
            <w:color w:val="0000FF"/>
            <w:kern w:val="0"/>
            <w:sz w:val="32"/>
            <w:szCs w:val="32"/>
          </w:rPr>
          <w:t>xls</w:t>
        </w:r>
        <w:proofErr w:type="gramEnd"/>
      </w:hyperlink>
    </w:p>
    <w:p w:rsidR="00E9142A" w:rsidRPr="00E9142A" w:rsidRDefault="00E9142A" w:rsidP="00E9142A">
      <w:pPr>
        <w:widowControl/>
        <w:spacing w:before="100" w:beforeAutospacing="1" w:after="100" w:afterAutospacing="1" w:line="560" w:lineRule="atLeast"/>
        <w:ind w:left="1982" w:hanging="1344"/>
        <w:jc w:val="left"/>
        <w:rPr>
          <w:rFonts w:ascii="宋体" w:eastAsia="宋体" w:hAnsi="宋体" w:cs="宋体"/>
          <w:color w:val="000000"/>
          <w:kern w:val="0"/>
          <w:sz w:val="24"/>
          <w:szCs w:val="24"/>
        </w:rPr>
      </w:pPr>
      <w:r w:rsidRPr="00E9142A">
        <w:rPr>
          <w:rFonts w:ascii="仿宋_GB2312" w:eastAsia="仿宋_GB2312" w:hAnsi="宋体" w:cs="宋体" w:hint="eastAsia"/>
          <w:color w:val="000000"/>
          <w:kern w:val="0"/>
          <w:sz w:val="32"/>
          <w:szCs w:val="32"/>
        </w:rPr>
        <w:t>    </w:t>
      </w:r>
      <w:r w:rsidRPr="00E9142A">
        <w:rPr>
          <w:rFonts w:ascii="Times New Roman" w:eastAsia="宋体" w:hAnsi="Times New Roman" w:cs="Times New Roman"/>
          <w:color w:val="000000"/>
          <w:kern w:val="0"/>
          <w:sz w:val="32"/>
          <w:szCs w:val="32"/>
        </w:rPr>
        <w:t>   2.</w:t>
      </w:r>
      <w:r w:rsidRPr="00E9142A">
        <w:rPr>
          <w:rFonts w:ascii="Times New Roman" w:eastAsia="宋体" w:hAnsi="Times New Roman" w:cs="Times New Roman"/>
          <w:color w:val="000000"/>
          <w:kern w:val="0"/>
          <w:sz w:val="24"/>
          <w:szCs w:val="24"/>
        </w:rPr>
        <w:t xml:space="preserve"> </w:t>
      </w:r>
      <w:r w:rsidRPr="00E9142A">
        <w:rPr>
          <w:rFonts w:ascii="仿宋_GB2312" w:eastAsia="仿宋_GB2312" w:hAnsi="宋体" w:cs="宋体"/>
          <w:noProof/>
          <w:color w:val="000000"/>
          <w:kern w:val="0"/>
          <w:sz w:val="32"/>
          <w:szCs w:val="32"/>
        </w:rPr>
        <mc:AlternateContent>
          <mc:Choice Requires="wps">
            <w:drawing>
              <wp:inline distT="0" distB="0" distL="0" distR="0">
                <wp:extent cx="304800" cy="304800"/>
                <wp:effectExtent l="0" t="0" r="0" b="0"/>
                <wp:docPr id="1" name="矩形 1" descr="http://www.gdhed.edu.cn/publicfiles/business/htmlfiles/gdjyt/tzgg/201705/506596.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FF74E" id="矩形 1" o:spid="_x0000_s1026" alt="http://www.gdhed.edu.cn/publicfiles/business/htmlfiles/gdjyt/tzgg/201705/506596.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e6bYv4CAAARBgAADgAAAAAAAAAAAAAAAAAuAgAAZHJzL2Uyb0RvYy54bWxQSwECLQAUAAYACAAA&#10;ACEATKDpLNgAAAADAQAADwAAAAAAAAAAAAAAAABYBQAAZHJzL2Rvd25yZXYueG1sUEsFBgAAAAAE&#10;AAQA8wAAAF0GAAAAAA==&#10;" filled="f" stroked="f">
                <o:lock v:ext="edit" aspectratio="t"/>
                <w10:anchorlock/>
              </v:rect>
            </w:pict>
          </mc:Fallback>
        </mc:AlternateContent>
      </w:r>
      <w:hyperlink r:id="rId5" w:tgtFrame="_blank" w:history="1">
        <w:r w:rsidRPr="00E9142A">
          <w:rPr>
            <w:rFonts w:ascii="仿宋_GB2312" w:eastAsia="仿宋_GB2312" w:hAnsi="宋体" w:cs="宋体" w:hint="eastAsia"/>
            <w:color w:val="0000FF"/>
            <w:kern w:val="0"/>
            <w:sz w:val="32"/>
            <w:szCs w:val="32"/>
          </w:rPr>
          <w:t>广东省第五届高校艺术教育科研论文报告会论文预报表填报说明.</w:t>
        </w:r>
        <w:proofErr w:type="gramStart"/>
        <w:r w:rsidRPr="00E9142A">
          <w:rPr>
            <w:rFonts w:ascii="仿宋_GB2312" w:eastAsia="仿宋_GB2312" w:hAnsi="宋体" w:cs="宋体" w:hint="eastAsia"/>
            <w:color w:val="0000FF"/>
            <w:kern w:val="0"/>
            <w:sz w:val="32"/>
            <w:szCs w:val="32"/>
          </w:rPr>
          <w:t>docx</w:t>
        </w:r>
        <w:proofErr w:type="gramEnd"/>
      </w:hyperlink>
    </w:p>
    <w:p w:rsidR="00E9142A" w:rsidRPr="00E9142A" w:rsidRDefault="00E9142A" w:rsidP="00E9142A">
      <w:pPr>
        <w:widowControl/>
        <w:spacing w:before="100" w:beforeAutospacing="1" w:after="100" w:afterAutospacing="1" w:line="560" w:lineRule="atLeast"/>
        <w:ind w:left="1985" w:hanging="406"/>
        <w:jc w:val="left"/>
        <w:rPr>
          <w:rFonts w:ascii="宋体" w:eastAsia="宋体" w:hAnsi="宋体" w:cs="宋体"/>
          <w:color w:val="000000"/>
          <w:kern w:val="0"/>
          <w:sz w:val="24"/>
          <w:szCs w:val="24"/>
        </w:rPr>
      </w:pPr>
      <w:r w:rsidRPr="00E9142A">
        <w:rPr>
          <w:rFonts w:ascii="宋体" w:eastAsia="宋体" w:hAnsi="宋体" w:cs="宋体"/>
          <w:color w:val="000000"/>
          <w:kern w:val="0"/>
          <w:sz w:val="24"/>
          <w:szCs w:val="24"/>
        </w:rPr>
        <w:t> </w:t>
      </w:r>
    </w:p>
    <w:p w:rsidR="00E9142A" w:rsidRPr="00E9142A" w:rsidRDefault="00E9142A" w:rsidP="00E9142A">
      <w:pPr>
        <w:widowControl/>
        <w:spacing w:before="100" w:beforeAutospacing="1" w:after="100" w:afterAutospacing="1" w:line="560" w:lineRule="atLeast"/>
        <w:ind w:firstLine="640"/>
        <w:jc w:val="right"/>
        <w:rPr>
          <w:rFonts w:ascii="宋体" w:eastAsia="宋体" w:hAnsi="宋体" w:cs="宋体"/>
          <w:color w:val="000000"/>
          <w:kern w:val="0"/>
          <w:sz w:val="24"/>
          <w:szCs w:val="24"/>
        </w:rPr>
      </w:pPr>
      <w:r w:rsidRPr="00E9142A">
        <w:rPr>
          <w:rFonts w:ascii="仿宋_GB2312" w:eastAsia="仿宋_GB2312" w:hAnsi="宋体" w:cs="宋体" w:hint="eastAsia"/>
          <w:color w:val="000000"/>
          <w:kern w:val="0"/>
          <w:sz w:val="32"/>
          <w:szCs w:val="32"/>
        </w:rPr>
        <w:t>广东省教育厅办公室</w:t>
      </w:r>
      <w:r w:rsidRPr="00E9142A">
        <w:rPr>
          <w:rFonts w:ascii="仿宋_GB2312" w:eastAsia="仿宋_GB2312" w:hAnsi="宋体" w:cs="宋体" w:hint="eastAsia"/>
          <w:color w:val="000000"/>
          <w:kern w:val="0"/>
          <w:sz w:val="32"/>
          <w:szCs w:val="32"/>
        </w:rPr>
        <w:t>    </w:t>
      </w:r>
      <w:r w:rsidRPr="00E9142A">
        <w:rPr>
          <w:rFonts w:ascii="仿宋_GB2312" w:eastAsia="仿宋_GB2312" w:hAnsi="宋体" w:cs="宋体" w:hint="eastAsia"/>
          <w:color w:val="000000"/>
          <w:kern w:val="0"/>
          <w:sz w:val="32"/>
          <w:szCs w:val="32"/>
        </w:rPr>
        <w:t xml:space="preserve"> </w:t>
      </w:r>
    </w:p>
    <w:p w:rsidR="00E9142A" w:rsidRPr="00E9142A" w:rsidRDefault="00E9142A" w:rsidP="00E9142A">
      <w:pPr>
        <w:widowControl/>
        <w:spacing w:before="100" w:beforeAutospacing="1" w:afterAutospacing="1"/>
        <w:jc w:val="right"/>
        <w:rPr>
          <w:rFonts w:ascii="宋体" w:eastAsia="宋体" w:hAnsi="宋体" w:cs="宋体"/>
          <w:color w:val="000000"/>
          <w:kern w:val="0"/>
          <w:szCs w:val="21"/>
        </w:rPr>
      </w:pPr>
      <w:r w:rsidRPr="00E9142A">
        <w:rPr>
          <w:rFonts w:ascii="Times New Roman" w:eastAsia="宋体" w:hAnsi="Times New Roman" w:cs="Times New Roman"/>
          <w:color w:val="000000"/>
          <w:kern w:val="0"/>
          <w:sz w:val="32"/>
          <w:szCs w:val="32"/>
        </w:rPr>
        <w:t>2017</w:t>
      </w:r>
      <w:r w:rsidRPr="00E9142A">
        <w:rPr>
          <w:rFonts w:ascii="仿宋_GB2312" w:eastAsia="仿宋_GB2312" w:hAnsi="Times New Roman" w:cs="Times New Roman" w:hint="eastAsia"/>
          <w:color w:val="000000"/>
          <w:kern w:val="0"/>
          <w:sz w:val="32"/>
          <w:szCs w:val="32"/>
        </w:rPr>
        <w:t>年</w:t>
      </w:r>
      <w:r w:rsidRPr="00E9142A">
        <w:rPr>
          <w:rFonts w:ascii="Times New Roman" w:eastAsia="宋体" w:hAnsi="Times New Roman" w:cs="Times New Roman"/>
          <w:color w:val="000000"/>
          <w:kern w:val="0"/>
          <w:sz w:val="32"/>
          <w:szCs w:val="32"/>
        </w:rPr>
        <w:t>5</w:t>
      </w:r>
      <w:r w:rsidRPr="00E9142A">
        <w:rPr>
          <w:rFonts w:ascii="仿宋_GB2312" w:eastAsia="仿宋_GB2312" w:hAnsi="Times New Roman" w:cs="Times New Roman" w:hint="eastAsia"/>
          <w:color w:val="000000"/>
          <w:kern w:val="0"/>
          <w:sz w:val="32"/>
          <w:szCs w:val="32"/>
        </w:rPr>
        <w:t>月</w:t>
      </w:r>
      <w:r w:rsidRPr="00E9142A">
        <w:rPr>
          <w:rFonts w:ascii="Times New Roman" w:eastAsia="宋体" w:hAnsi="Times New Roman" w:cs="Times New Roman"/>
          <w:color w:val="000000"/>
          <w:kern w:val="0"/>
          <w:sz w:val="32"/>
          <w:szCs w:val="32"/>
        </w:rPr>
        <w:t>18</w:t>
      </w:r>
      <w:r w:rsidRPr="00E9142A">
        <w:rPr>
          <w:rFonts w:ascii="仿宋_GB2312" w:eastAsia="仿宋_GB2312" w:hAnsi="Times New Roman" w:cs="Times New Roman" w:hint="eastAsia"/>
          <w:color w:val="000000"/>
          <w:kern w:val="0"/>
          <w:sz w:val="32"/>
          <w:szCs w:val="32"/>
        </w:rPr>
        <w:t>日</w:t>
      </w:r>
      <w:r w:rsidRPr="00E9142A">
        <w:rPr>
          <w:rFonts w:ascii="Times New Roman" w:eastAsia="宋体" w:hAnsi="Times New Roman" w:cs="Times New Roman"/>
          <w:color w:val="000000"/>
          <w:kern w:val="0"/>
          <w:sz w:val="32"/>
          <w:szCs w:val="32"/>
        </w:rPr>
        <w:t>  </w:t>
      </w:r>
    </w:p>
    <w:p w:rsidR="00E9142A" w:rsidRPr="00E9142A" w:rsidRDefault="00E9142A">
      <w:pPr>
        <w:rPr>
          <w:rFonts w:hint="eastAsia"/>
        </w:rPr>
      </w:pPr>
    </w:p>
    <w:sectPr w:rsidR="00E9142A" w:rsidRPr="00E914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2A"/>
    <w:rsid w:val="000055D4"/>
    <w:rsid w:val="00005719"/>
    <w:rsid w:val="00006BE8"/>
    <w:rsid w:val="00010CFD"/>
    <w:rsid w:val="00012050"/>
    <w:rsid w:val="0002390D"/>
    <w:rsid w:val="00024A9B"/>
    <w:rsid w:val="00030F90"/>
    <w:rsid w:val="00031F80"/>
    <w:rsid w:val="00033F0A"/>
    <w:rsid w:val="00034AFB"/>
    <w:rsid w:val="0004173A"/>
    <w:rsid w:val="00047449"/>
    <w:rsid w:val="00050028"/>
    <w:rsid w:val="000523E2"/>
    <w:rsid w:val="00052FFD"/>
    <w:rsid w:val="00055AE3"/>
    <w:rsid w:val="000561E9"/>
    <w:rsid w:val="00061263"/>
    <w:rsid w:val="00061A8D"/>
    <w:rsid w:val="00066EED"/>
    <w:rsid w:val="000713C0"/>
    <w:rsid w:val="000725A4"/>
    <w:rsid w:val="0007356A"/>
    <w:rsid w:val="00075E38"/>
    <w:rsid w:val="00080135"/>
    <w:rsid w:val="000841FC"/>
    <w:rsid w:val="00085550"/>
    <w:rsid w:val="00087F8D"/>
    <w:rsid w:val="000933DC"/>
    <w:rsid w:val="00097EBA"/>
    <w:rsid w:val="000A0DDD"/>
    <w:rsid w:val="000A1756"/>
    <w:rsid w:val="000A4A0B"/>
    <w:rsid w:val="000A5110"/>
    <w:rsid w:val="000B17E4"/>
    <w:rsid w:val="000B2A51"/>
    <w:rsid w:val="000B4E2A"/>
    <w:rsid w:val="000B59D2"/>
    <w:rsid w:val="000C0DB6"/>
    <w:rsid w:val="000C337B"/>
    <w:rsid w:val="000C43E9"/>
    <w:rsid w:val="000D2161"/>
    <w:rsid w:val="000D3E0C"/>
    <w:rsid w:val="000D5FF0"/>
    <w:rsid w:val="000D79F3"/>
    <w:rsid w:val="000E07EB"/>
    <w:rsid w:val="000E125D"/>
    <w:rsid w:val="000E4D4C"/>
    <w:rsid w:val="000F08FC"/>
    <w:rsid w:val="000F2E8F"/>
    <w:rsid w:val="000F39DA"/>
    <w:rsid w:val="000F4329"/>
    <w:rsid w:val="00101E70"/>
    <w:rsid w:val="001025F7"/>
    <w:rsid w:val="001026F1"/>
    <w:rsid w:val="001063FB"/>
    <w:rsid w:val="00113F96"/>
    <w:rsid w:val="0012061E"/>
    <w:rsid w:val="00120BE2"/>
    <w:rsid w:val="001255D2"/>
    <w:rsid w:val="001329E2"/>
    <w:rsid w:val="00132A87"/>
    <w:rsid w:val="00133792"/>
    <w:rsid w:val="001354C0"/>
    <w:rsid w:val="001364FF"/>
    <w:rsid w:val="00140A98"/>
    <w:rsid w:val="00145AC4"/>
    <w:rsid w:val="00146F24"/>
    <w:rsid w:val="00150889"/>
    <w:rsid w:val="00151405"/>
    <w:rsid w:val="001514EE"/>
    <w:rsid w:val="0015577B"/>
    <w:rsid w:val="0015627B"/>
    <w:rsid w:val="00161A90"/>
    <w:rsid w:val="00163AF2"/>
    <w:rsid w:val="00164174"/>
    <w:rsid w:val="00165C01"/>
    <w:rsid w:val="00171588"/>
    <w:rsid w:val="00177E40"/>
    <w:rsid w:val="00181B77"/>
    <w:rsid w:val="001826C5"/>
    <w:rsid w:val="00185A0C"/>
    <w:rsid w:val="001908A8"/>
    <w:rsid w:val="00194808"/>
    <w:rsid w:val="00195337"/>
    <w:rsid w:val="00197A97"/>
    <w:rsid w:val="001A05DE"/>
    <w:rsid w:val="001B0800"/>
    <w:rsid w:val="001B60DB"/>
    <w:rsid w:val="001B76CA"/>
    <w:rsid w:val="001C506B"/>
    <w:rsid w:val="001D488D"/>
    <w:rsid w:val="001E003B"/>
    <w:rsid w:val="001E36C7"/>
    <w:rsid w:val="001F0680"/>
    <w:rsid w:val="001F1E67"/>
    <w:rsid w:val="001F2476"/>
    <w:rsid w:val="001F3CB6"/>
    <w:rsid w:val="001F56C5"/>
    <w:rsid w:val="001F5A91"/>
    <w:rsid w:val="001F6841"/>
    <w:rsid w:val="001F70D1"/>
    <w:rsid w:val="001F73D8"/>
    <w:rsid w:val="00200242"/>
    <w:rsid w:val="00207306"/>
    <w:rsid w:val="00210225"/>
    <w:rsid w:val="00211ABC"/>
    <w:rsid w:val="002158B1"/>
    <w:rsid w:val="0021685C"/>
    <w:rsid w:val="002172A9"/>
    <w:rsid w:val="002179DE"/>
    <w:rsid w:val="00220733"/>
    <w:rsid w:val="00221EA7"/>
    <w:rsid w:val="00224AB3"/>
    <w:rsid w:val="002315CE"/>
    <w:rsid w:val="00236915"/>
    <w:rsid w:val="00237235"/>
    <w:rsid w:val="00242D07"/>
    <w:rsid w:val="0024368F"/>
    <w:rsid w:val="002436A7"/>
    <w:rsid w:val="00245B20"/>
    <w:rsid w:val="00247EF3"/>
    <w:rsid w:val="00260034"/>
    <w:rsid w:val="00260400"/>
    <w:rsid w:val="0026239E"/>
    <w:rsid w:val="00273BD3"/>
    <w:rsid w:val="00275308"/>
    <w:rsid w:val="00281D24"/>
    <w:rsid w:val="002854D5"/>
    <w:rsid w:val="00287963"/>
    <w:rsid w:val="00287B8A"/>
    <w:rsid w:val="00287C37"/>
    <w:rsid w:val="00292299"/>
    <w:rsid w:val="00292FB7"/>
    <w:rsid w:val="00295403"/>
    <w:rsid w:val="002A0B01"/>
    <w:rsid w:val="002A0D9E"/>
    <w:rsid w:val="002B045E"/>
    <w:rsid w:val="002B4A6D"/>
    <w:rsid w:val="002B6EDA"/>
    <w:rsid w:val="002B735E"/>
    <w:rsid w:val="002C0357"/>
    <w:rsid w:val="002C2946"/>
    <w:rsid w:val="002C6923"/>
    <w:rsid w:val="002C6F35"/>
    <w:rsid w:val="002D226E"/>
    <w:rsid w:val="002D36A5"/>
    <w:rsid w:val="002D3BE2"/>
    <w:rsid w:val="002D6F7F"/>
    <w:rsid w:val="002D71C8"/>
    <w:rsid w:val="002E0DB5"/>
    <w:rsid w:val="002E1138"/>
    <w:rsid w:val="002E1CF4"/>
    <w:rsid w:val="002E2811"/>
    <w:rsid w:val="002E43BE"/>
    <w:rsid w:val="002E45C9"/>
    <w:rsid w:val="002E4DB6"/>
    <w:rsid w:val="002E7450"/>
    <w:rsid w:val="002F1E29"/>
    <w:rsid w:val="00304824"/>
    <w:rsid w:val="0030746A"/>
    <w:rsid w:val="0031027A"/>
    <w:rsid w:val="00313D80"/>
    <w:rsid w:val="00314536"/>
    <w:rsid w:val="0032135B"/>
    <w:rsid w:val="00321E4A"/>
    <w:rsid w:val="00327A19"/>
    <w:rsid w:val="00334CB8"/>
    <w:rsid w:val="003352CD"/>
    <w:rsid w:val="00337394"/>
    <w:rsid w:val="003403BD"/>
    <w:rsid w:val="00343ED3"/>
    <w:rsid w:val="00344DB8"/>
    <w:rsid w:val="00346476"/>
    <w:rsid w:val="00361203"/>
    <w:rsid w:val="00362F3A"/>
    <w:rsid w:val="00372944"/>
    <w:rsid w:val="00383C9C"/>
    <w:rsid w:val="00383E46"/>
    <w:rsid w:val="00392A29"/>
    <w:rsid w:val="00395970"/>
    <w:rsid w:val="003966A8"/>
    <w:rsid w:val="003A17D3"/>
    <w:rsid w:val="003A207B"/>
    <w:rsid w:val="003A26AF"/>
    <w:rsid w:val="003A4665"/>
    <w:rsid w:val="003A47CF"/>
    <w:rsid w:val="003B68A7"/>
    <w:rsid w:val="003C104E"/>
    <w:rsid w:val="003C3E7D"/>
    <w:rsid w:val="003C4FBA"/>
    <w:rsid w:val="003C59C4"/>
    <w:rsid w:val="003C65B9"/>
    <w:rsid w:val="003D0762"/>
    <w:rsid w:val="003D1BEA"/>
    <w:rsid w:val="003D5C5B"/>
    <w:rsid w:val="003E0A06"/>
    <w:rsid w:val="003E21C8"/>
    <w:rsid w:val="003E222B"/>
    <w:rsid w:val="003E2969"/>
    <w:rsid w:val="003E447A"/>
    <w:rsid w:val="003E6C23"/>
    <w:rsid w:val="003E6E29"/>
    <w:rsid w:val="003F4DF3"/>
    <w:rsid w:val="003F76A6"/>
    <w:rsid w:val="00401F19"/>
    <w:rsid w:val="00402DBC"/>
    <w:rsid w:val="00403F84"/>
    <w:rsid w:val="00405EB2"/>
    <w:rsid w:val="00406ACD"/>
    <w:rsid w:val="004077E8"/>
    <w:rsid w:val="004079CD"/>
    <w:rsid w:val="00407AB2"/>
    <w:rsid w:val="00410BA9"/>
    <w:rsid w:val="004157A7"/>
    <w:rsid w:val="00425A38"/>
    <w:rsid w:val="00426EFB"/>
    <w:rsid w:val="00430026"/>
    <w:rsid w:val="00430A6E"/>
    <w:rsid w:val="0043271F"/>
    <w:rsid w:val="004331F2"/>
    <w:rsid w:val="004356C5"/>
    <w:rsid w:val="00442A8A"/>
    <w:rsid w:val="00444BF0"/>
    <w:rsid w:val="00455021"/>
    <w:rsid w:val="004552F5"/>
    <w:rsid w:val="0046278E"/>
    <w:rsid w:val="00463A3B"/>
    <w:rsid w:val="004651E4"/>
    <w:rsid w:val="00466432"/>
    <w:rsid w:val="004702C6"/>
    <w:rsid w:val="00476B06"/>
    <w:rsid w:val="004825C8"/>
    <w:rsid w:val="00483668"/>
    <w:rsid w:val="00484060"/>
    <w:rsid w:val="00484580"/>
    <w:rsid w:val="00484D42"/>
    <w:rsid w:val="0048536D"/>
    <w:rsid w:val="004861B0"/>
    <w:rsid w:val="004873FB"/>
    <w:rsid w:val="00492F03"/>
    <w:rsid w:val="00493F58"/>
    <w:rsid w:val="004A2E78"/>
    <w:rsid w:val="004A3897"/>
    <w:rsid w:val="004A67CD"/>
    <w:rsid w:val="004A79BC"/>
    <w:rsid w:val="004B0557"/>
    <w:rsid w:val="004B28BE"/>
    <w:rsid w:val="004B40D1"/>
    <w:rsid w:val="004B51B7"/>
    <w:rsid w:val="004C05AC"/>
    <w:rsid w:val="004C392F"/>
    <w:rsid w:val="004C4F39"/>
    <w:rsid w:val="004C6BB5"/>
    <w:rsid w:val="004D309F"/>
    <w:rsid w:val="004D3AD5"/>
    <w:rsid w:val="004D4C8D"/>
    <w:rsid w:val="004D4D5F"/>
    <w:rsid w:val="004E054C"/>
    <w:rsid w:val="004E4C52"/>
    <w:rsid w:val="004E7E9C"/>
    <w:rsid w:val="004F2654"/>
    <w:rsid w:val="004F2A33"/>
    <w:rsid w:val="004F34D5"/>
    <w:rsid w:val="004F4462"/>
    <w:rsid w:val="004F6083"/>
    <w:rsid w:val="00500F79"/>
    <w:rsid w:val="00502AD8"/>
    <w:rsid w:val="00504AA9"/>
    <w:rsid w:val="005060C3"/>
    <w:rsid w:val="00510EC9"/>
    <w:rsid w:val="00512C1F"/>
    <w:rsid w:val="005146BE"/>
    <w:rsid w:val="00514899"/>
    <w:rsid w:val="005223AC"/>
    <w:rsid w:val="00522A66"/>
    <w:rsid w:val="00522DBD"/>
    <w:rsid w:val="00526A59"/>
    <w:rsid w:val="0052739D"/>
    <w:rsid w:val="00540ADD"/>
    <w:rsid w:val="005448D0"/>
    <w:rsid w:val="0055611A"/>
    <w:rsid w:val="00560F6B"/>
    <w:rsid w:val="00561A76"/>
    <w:rsid w:val="005638EE"/>
    <w:rsid w:val="00565C0B"/>
    <w:rsid w:val="00566369"/>
    <w:rsid w:val="00566CE2"/>
    <w:rsid w:val="005676C9"/>
    <w:rsid w:val="00580C61"/>
    <w:rsid w:val="00582989"/>
    <w:rsid w:val="00583EBC"/>
    <w:rsid w:val="00583F04"/>
    <w:rsid w:val="00584BED"/>
    <w:rsid w:val="00585583"/>
    <w:rsid w:val="00587704"/>
    <w:rsid w:val="00592198"/>
    <w:rsid w:val="005976E6"/>
    <w:rsid w:val="005A60D5"/>
    <w:rsid w:val="005A692A"/>
    <w:rsid w:val="005B0440"/>
    <w:rsid w:val="005B1B47"/>
    <w:rsid w:val="005B4E40"/>
    <w:rsid w:val="005C2887"/>
    <w:rsid w:val="005C36AF"/>
    <w:rsid w:val="005C4352"/>
    <w:rsid w:val="005C4EC0"/>
    <w:rsid w:val="005C54AD"/>
    <w:rsid w:val="005D3DEE"/>
    <w:rsid w:val="005D6208"/>
    <w:rsid w:val="005D77DD"/>
    <w:rsid w:val="005E0464"/>
    <w:rsid w:val="005E0C88"/>
    <w:rsid w:val="005E1A5E"/>
    <w:rsid w:val="005E4D80"/>
    <w:rsid w:val="005E64CB"/>
    <w:rsid w:val="005F02C6"/>
    <w:rsid w:val="005F4DAB"/>
    <w:rsid w:val="005F6187"/>
    <w:rsid w:val="005F6331"/>
    <w:rsid w:val="00600398"/>
    <w:rsid w:val="00603710"/>
    <w:rsid w:val="00606236"/>
    <w:rsid w:val="00610A08"/>
    <w:rsid w:val="00613E6C"/>
    <w:rsid w:val="006159AB"/>
    <w:rsid w:val="006174FA"/>
    <w:rsid w:val="00617F0C"/>
    <w:rsid w:val="006211C6"/>
    <w:rsid w:val="00621C9C"/>
    <w:rsid w:val="0062535D"/>
    <w:rsid w:val="0062536F"/>
    <w:rsid w:val="006265EE"/>
    <w:rsid w:val="00626FDB"/>
    <w:rsid w:val="00632AC1"/>
    <w:rsid w:val="00637E2C"/>
    <w:rsid w:val="00640F72"/>
    <w:rsid w:val="0064380C"/>
    <w:rsid w:val="00643C05"/>
    <w:rsid w:val="006507E9"/>
    <w:rsid w:val="0065121A"/>
    <w:rsid w:val="006529A8"/>
    <w:rsid w:val="0065578A"/>
    <w:rsid w:val="00655C85"/>
    <w:rsid w:val="00656418"/>
    <w:rsid w:val="0066162D"/>
    <w:rsid w:val="00662195"/>
    <w:rsid w:val="00663961"/>
    <w:rsid w:val="00665501"/>
    <w:rsid w:val="0066682C"/>
    <w:rsid w:val="00673634"/>
    <w:rsid w:val="00676026"/>
    <w:rsid w:val="0067792B"/>
    <w:rsid w:val="00677A2B"/>
    <w:rsid w:val="00681D3C"/>
    <w:rsid w:val="00683594"/>
    <w:rsid w:val="0068749C"/>
    <w:rsid w:val="0068756A"/>
    <w:rsid w:val="006906C0"/>
    <w:rsid w:val="00691259"/>
    <w:rsid w:val="00694EBC"/>
    <w:rsid w:val="006A0213"/>
    <w:rsid w:val="006A26E6"/>
    <w:rsid w:val="006A45A3"/>
    <w:rsid w:val="006A5E2E"/>
    <w:rsid w:val="006A799C"/>
    <w:rsid w:val="006B3C21"/>
    <w:rsid w:val="006C134E"/>
    <w:rsid w:val="006C2123"/>
    <w:rsid w:val="006D2BD4"/>
    <w:rsid w:val="006D4049"/>
    <w:rsid w:val="006D7BB0"/>
    <w:rsid w:val="006E292D"/>
    <w:rsid w:val="006E7698"/>
    <w:rsid w:val="006F4F77"/>
    <w:rsid w:val="006F52BA"/>
    <w:rsid w:val="006F656A"/>
    <w:rsid w:val="007015D0"/>
    <w:rsid w:val="0070226A"/>
    <w:rsid w:val="0070405F"/>
    <w:rsid w:val="0071002B"/>
    <w:rsid w:val="00710605"/>
    <w:rsid w:val="0071157B"/>
    <w:rsid w:val="00711776"/>
    <w:rsid w:val="00714756"/>
    <w:rsid w:val="00715F94"/>
    <w:rsid w:val="007169E7"/>
    <w:rsid w:val="0072119F"/>
    <w:rsid w:val="00722A4D"/>
    <w:rsid w:val="00724181"/>
    <w:rsid w:val="00726CB5"/>
    <w:rsid w:val="00732B11"/>
    <w:rsid w:val="00735350"/>
    <w:rsid w:val="00740F8A"/>
    <w:rsid w:val="007419F8"/>
    <w:rsid w:val="00745E80"/>
    <w:rsid w:val="00751655"/>
    <w:rsid w:val="00753937"/>
    <w:rsid w:val="007548B8"/>
    <w:rsid w:val="007616D1"/>
    <w:rsid w:val="00761B12"/>
    <w:rsid w:val="007623BA"/>
    <w:rsid w:val="00764FE9"/>
    <w:rsid w:val="0076749B"/>
    <w:rsid w:val="007706CC"/>
    <w:rsid w:val="00770B6F"/>
    <w:rsid w:val="00774D98"/>
    <w:rsid w:val="00777738"/>
    <w:rsid w:val="0078189E"/>
    <w:rsid w:val="00786208"/>
    <w:rsid w:val="007906DB"/>
    <w:rsid w:val="00791F33"/>
    <w:rsid w:val="0079221E"/>
    <w:rsid w:val="0079341E"/>
    <w:rsid w:val="0079396A"/>
    <w:rsid w:val="007947E1"/>
    <w:rsid w:val="00795052"/>
    <w:rsid w:val="0079663C"/>
    <w:rsid w:val="0079737E"/>
    <w:rsid w:val="007A13C7"/>
    <w:rsid w:val="007A423B"/>
    <w:rsid w:val="007A7165"/>
    <w:rsid w:val="007B1247"/>
    <w:rsid w:val="007B13D3"/>
    <w:rsid w:val="007B3B89"/>
    <w:rsid w:val="007B6B96"/>
    <w:rsid w:val="007B740D"/>
    <w:rsid w:val="007B7BBE"/>
    <w:rsid w:val="007B7C47"/>
    <w:rsid w:val="007C503C"/>
    <w:rsid w:val="007C5726"/>
    <w:rsid w:val="007C6FF9"/>
    <w:rsid w:val="007D248A"/>
    <w:rsid w:val="007D3C05"/>
    <w:rsid w:val="007D6F72"/>
    <w:rsid w:val="007E64E2"/>
    <w:rsid w:val="007E75D8"/>
    <w:rsid w:val="007E7F1A"/>
    <w:rsid w:val="007F1EA1"/>
    <w:rsid w:val="007F3FC3"/>
    <w:rsid w:val="007F42B6"/>
    <w:rsid w:val="007F44A3"/>
    <w:rsid w:val="00800F15"/>
    <w:rsid w:val="00801351"/>
    <w:rsid w:val="00802A07"/>
    <w:rsid w:val="008030EC"/>
    <w:rsid w:val="008031D2"/>
    <w:rsid w:val="008077D7"/>
    <w:rsid w:val="0081183A"/>
    <w:rsid w:val="00814572"/>
    <w:rsid w:val="00815BB0"/>
    <w:rsid w:val="00815FF3"/>
    <w:rsid w:val="00816021"/>
    <w:rsid w:val="0082589F"/>
    <w:rsid w:val="008273AE"/>
    <w:rsid w:val="008273F4"/>
    <w:rsid w:val="008301E6"/>
    <w:rsid w:val="00837749"/>
    <w:rsid w:val="00845522"/>
    <w:rsid w:val="0085021D"/>
    <w:rsid w:val="0085107B"/>
    <w:rsid w:val="008559B5"/>
    <w:rsid w:val="00855A00"/>
    <w:rsid w:val="00855ABB"/>
    <w:rsid w:val="0085633D"/>
    <w:rsid w:val="00857E0C"/>
    <w:rsid w:val="008623C3"/>
    <w:rsid w:val="00862471"/>
    <w:rsid w:val="00863D01"/>
    <w:rsid w:val="00863DDB"/>
    <w:rsid w:val="008670E4"/>
    <w:rsid w:val="00872534"/>
    <w:rsid w:val="00873B9F"/>
    <w:rsid w:val="00873FB2"/>
    <w:rsid w:val="00882721"/>
    <w:rsid w:val="00886450"/>
    <w:rsid w:val="008867C2"/>
    <w:rsid w:val="00886B20"/>
    <w:rsid w:val="008940D0"/>
    <w:rsid w:val="00896C61"/>
    <w:rsid w:val="008A1BB1"/>
    <w:rsid w:val="008A438C"/>
    <w:rsid w:val="008A4C6D"/>
    <w:rsid w:val="008A7520"/>
    <w:rsid w:val="008A7D42"/>
    <w:rsid w:val="008B1C0E"/>
    <w:rsid w:val="008B55F0"/>
    <w:rsid w:val="008C3202"/>
    <w:rsid w:val="008C4134"/>
    <w:rsid w:val="008C4F10"/>
    <w:rsid w:val="008C6B28"/>
    <w:rsid w:val="008C6C0D"/>
    <w:rsid w:val="008C6D49"/>
    <w:rsid w:val="008D13D7"/>
    <w:rsid w:val="008D53A8"/>
    <w:rsid w:val="008D75B3"/>
    <w:rsid w:val="008E1D0A"/>
    <w:rsid w:val="008E5A00"/>
    <w:rsid w:val="008F0615"/>
    <w:rsid w:val="008F1A42"/>
    <w:rsid w:val="008F2395"/>
    <w:rsid w:val="008F2E61"/>
    <w:rsid w:val="008F3541"/>
    <w:rsid w:val="008F3E62"/>
    <w:rsid w:val="008F4676"/>
    <w:rsid w:val="008F6923"/>
    <w:rsid w:val="008F70F1"/>
    <w:rsid w:val="009024DD"/>
    <w:rsid w:val="00904900"/>
    <w:rsid w:val="00905326"/>
    <w:rsid w:val="009057EA"/>
    <w:rsid w:val="00906209"/>
    <w:rsid w:val="00907EA7"/>
    <w:rsid w:val="00910253"/>
    <w:rsid w:val="0091041D"/>
    <w:rsid w:val="009139E0"/>
    <w:rsid w:val="00915057"/>
    <w:rsid w:val="009155C8"/>
    <w:rsid w:val="00915ECA"/>
    <w:rsid w:val="009222DE"/>
    <w:rsid w:val="00922EF8"/>
    <w:rsid w:val="009234DB"/>
    <w:rsid w:val="00926090"/>
    <w:rsid w:val="00927ABF"/>
    <w:rsid w:val="00927F15"/>
    <w:rsid w:val="009311D0"/>
    <w:rsid w:val="009324BB"/>
    <w:rsid w:val="00953D92"/>
    <w:rsid w:val="00953E39"/>
    <w:rsid w:val="00954775"/>
    <w:rsid w:val="00957210"/>
    <w:rsid w:val="009607B3"/>
    <w:rsid w:val="009651C5"/>
    <w:rsid w:val="00967F56"/>
    <w:rsid w:val="009764FA"/>
    <w:rsid w:val="00982A9B"/>
    <w:rsid w:val="00983565"/>
    <w:rsid w:val="0099034E"/>
    <w:rsid w:val="00991937"/>
    <w:rsid w:val="00991E27"/>
    <w:rsid w:val="00993CE6"/>
    <w:rsid w:val="00996530"/>
    <w:rsid w:val="009A1829"/>
    <w:rsid w:val="009A20D7"/>
    <w:rsid w:val="009A4A47"/>
    <w:rsid w:val="009A5DD3"/>
    <w:rsid w:val="009A690E"/>
    <w:rsid w:val="009A74A3"/>
    <w:rsid w:val="009B7FC5"/>
    <w:rsid w:val="009C729F"/>
    <w:rsid w:val="009C73AB"/>
    <w:rsid w:val="009C75BE"/>
    <w:rsid w:val="009D5DA0"/>
    <w:rsid w:val="009D7227"/>
    <w:rsid w:val="009D7C67"/>
    <w:rsid w:val="009E1248"/>
    <w:rsid w:val="009E394B"/>
    <w:rsid w:val="009E73B0"/>
    <w:rsid w:val="009F512B"/>
    <w:rsid w:val="00A014F9"/>
    <w:rsid w:val="00A03BA9"/>
    <w:rsid w:val="00A03FDA"/>
    <w:rsid w:val="00A04546"/>
    <w:rsid w:val="00A1048B"/>
    <w:rsid w:val="00A137D8"/>
    <w:rsid w:val="00A13BA7"/>
    <w:rsid w:val="00A1747A"/>
    <w:rsid w:val="00A26235"/>
    <w:rsid w:val="00A2770F"/>
    <w:rsid w:val="00A3147E"/>
    <w:rsid w:val="00A35162"/>
    <w:rsid w:val="00A42D2F"/>
    <w:rsid w:val="00A53809"/>
    <w:rsid w:val="00A562EB"/>
    <w:rsid w:val="00A606B3"/>
    <w:rsid w:val="00A61E12"/>
    <w:rsid w:val="00A62151"/>
    <w:rsid w:val="00A650F5"/>
    <w:rsid w:val="00A6604F"/>
    <w:rsid w:val="00A66E19"/>
    <w:rsid w:val="00A67A3C"/>
    <w:rsid w:val="00A7001A"/>
    <w:rsid w:val="00A7252C"/>
    <w:rsid w:val="00A72C0F"/>
    <w:rsid w:val="00A74A46"/>
    <w:rsid w:val="00A76096"/>
    <w:rsid w:val="00A76662"/>
    <w:rsid w:val="00A83F51"/>
    <w:rsid w:val="00A85918"/>
    <w:rsid w:val="00A87753"/>
    <w:rsid w:val="00A87BF0"/>
    <w:rsid w:val="00A9002E"/>
    <w:rsid w:val="00A91D99"/>
    <w:rsid w:val="00A92B9E"/>
    <w:rsid w:val="00A935D2"/>
    <w:rsid w:val="00A94E91"/>
    <w:rsid w:val="00A97721"/>
    <w:rsid w:val="00AA1F88"/>
    <w:rsid w:val="00AA3097"/>
    <w:rsid w:val="00AA45E3"/>
    <w:rsid w:val="00AA7AA5"/>
    <w:rsid w:val="00AB21C1"/>
    <w:rsid w:val="00AB5D72"/>
    <w:rsid w:val="00AB65F1"/>
    <w:rsid w:val="00AB688B"/>
    <w:rsid w:val="00AC2169"/>
    <w:rsid w:val="00AC29CA"/>
    <w:rsid w:val="00AC31D6"/>
    <w:rsid w:val="00AC4315"/>
    <w:rsid w:val="00AC5733"/>
    <w:rsid w:val="00AC728D"/>
    <w:rsid w:val="00AE2DCA"/>
    <w:rsid w:val="00AF2428"/>
    <w:rsid w:val="00AF40D4"/>
    <w:rsid w:val="00AF496E"/>
    <w:rsid w:val="00B01606"/>
    <w:rsid w:val="00B024F6"/>
    <w:rsid w:val="00B034A4"/>
    <w:rsid w:val="00B06109"/>
    <w:rsid w:val="00B11961"/>
    <w:rsid w:val="00B14E68"/>
    <w:rsid w:val="00B1511A"/>
    <w:rsid w:val="00B16284"/>
    <w:rsid w:val="00B1666A"/>
    <w:rsid w:val="00B17FD7"/>
    <w:rsid w:val="00B225C0"/>
    <w:rsid w:val="00B22923"/>
    <w:rsid w:val="00B22CC8"/>
    <w:rsid w:val="00B22DAC"/>
    <w:rsid w:val="00B236BC"/>
    <w:rsid w:val="00B32E2E"/>
    <w:rsid w:val="00B33AC4"/>
    <w:rsid w:val="00B35969"/>
    <w:rsid w:val="00B37D3F"/>
    <w:rsid w:val="00B41B8A"/>
    <w:rsid w:val="00B47CF9"/>
    <w:rsid w:val="00B501FA"/>
    <w:rsid w:val="00B503DF"/>
    <w:rsid w:val="00B52AE8"/>
    <w:rsid w:val="00B546EC"/>
    <w:rsid w:val="00B608F7"/>
    <w:rsid w:val="00B61193"/>
    <w:rsid w:val="00B61BFE"/>
    <w:rsid w:val="00B6483F"/>
    <w:rsid w:val="00B707EB"/>
    <w:rsid w:val="00B71CFB"/>
    <w:rsid w:val="00B721C4"/>
    <w:rsid w:val="00B73339"/>
    <w:rsid w:val="00B7366D"/>
    <w:rsid w:val="00B73C33"/>
    <w:rsid w:val="00B75703"/>
    <w:rsid w:val="00B75E9E"/>
    <w:rsid w:val="00B8091D"/>
    <w:rsid w:val="00B817F7"/>
    <w:rsid w:val="00B905E8"/>
    <w:rsid w:val="00B90D56"/>
    <w:rsid w:val="00B95439"/>
    <w:rsid w:val="00B9599C"/>
    <w:rsid w:val="00BA4A7C"/>
    <w:rsid w:val="00BA4FEF"/>
    <w:rsid w:val="00BA69D4"/>
    <w:rsid w:val="00BA7EC1"/>
    <w:rsid w:val="00BA7FA7"/>
    <w:rsid w:val="00BB1DCA"/>
    <w:rsid w:val="00BB21C1"/>
    <w:rsid w:val="00BB3B81"/>
    <w:rsid w:val="00BB538B"/>
    <w:rsid w:val="00BB65C4"/>
    <w:rsid w:val="00BC0A2A"/>
    <w:rsid w:val="00BC24AE"/>
    <w:rsid w:val="00BC6AEB"/>
    <w:rsid w:val="00BD1B50"/>
    <w:rsid w:val="00BD66A2"/>
    <w:rsid w:val="00BE33DE"/>
    <w:rsid w:val="00BE5289"/>
    <w:rsid w:val="00BF1C1E"/>
    <w:rsid w:val="00BF3689"/>
    <w:rsid w:val="00BF464E"/>
    <w:rsid w:val="00C014FC"/>
    <w:rsid w:val="00C04D5C"/>
    <w:rsid w:val="00C069D4"/>
    <w:rsid w:val="00C122DE"/>
    <w:rsid w:val="00C13D22"/>
    <w:rsid w:val="00C14CF0"/>
    <w:rsid w:val="00C249D6"/>
    <w:rsid w:val="00C26457"/>
    <w:rsid w:val="00C272FE"/>
    <w:rsid w:val="00C2756F"/>
    <w:rsid w:val="00C32F9C"/>
    <w:rsid w:val="00C346FF"/>
    <w:rsid w:val="00C40AA3"/>
    <w:rsid w:val="00C477F2"/>
    <w:rsid w:val="00C51B36"/>
    <w:rsid w:val="00C51F97"/>
    <w:rsid w:val="00C524E1"/>
    <w:rsid w:val="00C52CD5"/>
    <w:rsid w:val="00C54EF1"/>
    <w:rsid w:val="00C54EFD"/>
    <w:rsid w:val="00C61230"/>
    <w:rsid w:val="00C62250"/>
    <w:rsid w:val="00C62CD4"/>
    <w:rsid w:val="00C67D67"/>
    <w:rsid w:val="00C70F29"/>
    <w:rsid w:val="00C755B2"/>
    <w:rsid w:val="00C82B81"/>
    <w:rsid w:val="00C83A8E"/>
    <w:rsid w:val="00C86952"/>
    <w:rsid w:val="00C8729B"/>
    <w:rsid w:val="00C93710"/>
    <w:rsid w:val="00CA1260"/>
    <w:rsid w:val="00CA2511"/>
    <w:rsid w:val="00CA3CD9"/>
    <w:rsid w:val="00CA46E8"/>
    <w:rsid w:val="00CA6D53"/>
    <w:rsid w:val="00CC320A"/>
    <w:rsid w:val="00CC595E"/>
    <w:rsid w:val="00CC6C58"/>
    <w:rsid w:val="00CD009F"/>
    <w:rsid w:val="00CD2C7A"/>
    <w:rsid w:val="00CD5C34"/>
    <w:rsid w:val="00CD5D44"/>
    <w:rsid w:val="00CE080D"/>
    <w:rsid w:val="00CE0C8A"/>
    <w:rsid w:val="00CE1A67"/>
    <w:rsid w:val="00CF010D"/>
    <w:rsid w:val="00CF0536"/>
    <w:rsid w:val="00CF1030"/>
    <w:rsid w:val="00CF220D"/>
    <w:rsid w:val="00CF2B33"/>
    <w:rsid w:val="00CF54B2"/>
    <w:rsid w:val="00CF5A19"/>
    <w:rsid w:val="00CF7D7A"/>
    <w:rsid w:val="00D002B8"/>
    <w:rsid w:val="00D00563"/>
    <w:rsid w:val="00D02C33"/>
    <w:rsid w:val="00D04024"/>
    <w:rsid w:val="00D04BAD"/>
    <w:rsid w:val="00D0763C"/>
    <w:rsid w:val="00D101CE"/>
    <w:rsid w:val="00D13957"/>
    <w:rsid w:val="00D14796"/>
    <w:rsid w:val="00D148A1"/>
    <w:rsid w:val="00D14E5E"/>
    <w:rsid w:val="00D25033"/>
    <w:rsid w:val="00D25905"/>
    <w:rsid w:val="00D3042B"/>
    <w:rsid w:val="00D34E5D"/>
    <w:rsid w:val="00D36F6E"/>
    <w:rsid w:val="00D37498"/>
    <w:rsid w:val="00D42935"/>
    <w:rsid w:val="00D43657"/>
    <w:rsid w:val="00D4728A"/>
    <w:rsid w:val="00D51C4D"/>
    <w:rsid w:val="00D629E1"/>
    <w:rsid w:val="00D642F7"/>
    <w:rsid w:val="00D6508A"/>
    <w:rsid w:val="00D65B90"/>
    <w:rsid w:val="00D70BAF"/>
    <w:rsid w:val="00D73CAC"/>
    <w:rsid w:val="00D74E23"/>
    <w:rsid w:val="00D76A64"/>
    <w:rsid w:val="00D82459"/>
    <w:rsid w:val="00D829DF"/>
    <w:rsid w:val="00D85F5E"/>
    <w:rsid w:val="00D87BD1"/>
    <w:rsid w:val="00D91497"/>
    <w:rsid w:val="00D92CEA"/>
    <w:rsid w:val="00D96B4F"/>
    <w:rsid w:val="00DA0A0C"/>
    <w:rsid w:val="00DA48F9"/>
    <w:rsid w:val="00DB15B4"/>
    <w:rsid w:val="00DB23F8"/>
    <w:rsid w:val="00DB4BEE"/>
    <w:rsid w:val="00DB5BD2"/>
    <w:rsid w:val="00DB5D3B"/>
    <w:rsid w:val="00DB5F74"/>
    <w:rsid w:val="00DC179A"/>
    <w:rsid w:val="00DC2195"/>
    <w:rsid w:val="00DC3438"/>
    <w:rsid w:val="00DC5068"/>
    <w:rsid w:val="00DC6CDD"/>
    <w:rsid w:val="00DD0F32"/>
    <w:rsid w:val="00DD316F"/>
    <w:rsid w:val="00DD36FC"/>
    <w:rsid w:val="00DF0AD6"/>
    <w:rsid w:val="00DF1F13"/>
    <w:rsid w:val="00DF2C77"/>
    <w:rsid w:val="00DF393A"/>
    <w:rsid w:val="00DF4D3D"/>
    <w:rsid w:val="00DF55AA"/>
    <w:rsid w:val="00DF5C93"/>
    <w:rsid w:val="00DF7F6A"/>
    <w:rsid w:val="00E0562A"/>
    <w:rsid w:val="00E06735"/>
    <w:rsid w:val="00E11304"/>
    <w:rsid w:val="00E139A7"/>
    <w:rsid w:val="00E17829"/>
    <w:rsid w:val="00E2019E"/>
    <w:rsid w:val="00E21436"/>
    <w:rsid w:val="00E223EE"/>
    <w:rsid w:val="00E25192"/>
    <w:rsid w:val="00E25D12"/>
    <w:rsid w:val="00E3215B"/>
    <w:rsid w:val="00E33E32"/>
    <w:rsid w:val="00E34E9B"/>
    <w:rsid w:val="00E35A99"/>
    <w:rsid w:val="00E3734F"/>
    <w:rsid w:val="00E37675"/>
    <w:rsid w:val="00E43EB6"/>
    <w:rsid w:val="00E460B8"/>
    <w:rsid w:val="00E46D60"/>
    <w:rsid w:val="00E47AC8"/>
    <w:rsid w:val="00E5129B"/>
    <w:rsid w:val="00E54254"/>
    <w:rsid w:val="00E572D0"/>
    <w:rsid w:val="00E601C5"/>
    <w:rsid w:val="00E60CE0"/>
    <w:rsid w:val="00E61394"/>
    <w:rsid w:val="00E614AF"/>
    <w:rsid w:val="00E61C56"/>
    <w:rsid w:val="00E62EFE"/>
    <w:rsid w:val="00E67EC1"/>
    <w:rsid w:val="00E70106"/>
    <w:rsid w:val="00E723E4"/>
    <w:rsid w:val="00E738F8"/>
    <w:rsid w:val="00E7619A"/>
    <w:rsid w:val="00E7776B"/>
    <w:rsid w:val="00E777FE"/>
    <w:rsid w:val="00E87FF4"/>
    <w:rsid w:val="00E91046"/>
    <w:rsid w:val="00E9142A"/>
    <w:rsid w:val="00E95A78"/>
    <w:rsid w:val="00E95ED9"/>
    <w:rsid w:val="00EA10CA"/>
    <w:rsid w:val="00EA11EE"/>
    <w:rsid w:val="00EB3314"/>
    <w:rsid w:val="00EB6901"/>
    <w:rsid w:val="00EC41C8"/>
    <w:rsid w:val="00EC5133"/>
    <w:rsid w:val="00ED0625"/>
    <w:rsid w:val="00ED383C"/>
    <w:rsid w:val="00ED4BAB"/>
    <w:rsid w:val="00ED4F32"/>
    <w:rsid w:val="00ED5847"/>
    <w:rsid w:val="00EE69BC"/>
    <w:rsid w:val="00EE7618"/>
    <w:rsid w:val="00EF2C88"/>
    <w:rsid w:val="00EF5544"/>
    <w:rsid w:val="00F00FD1"/>
    <w:rsid w:val="00F04B24"/>
    <w:rsid w:val="00F05B37"/>
    <w:rsid w:val="00F05D15"/>
    <w:rsid w:val="00F11466"/>
    <w:rsid w:val="00F16231"/>
    <w:rsid w:val="00F24E0B"/>
    <w:rsid w:val="00F27A46"/>
    <w:rsid w:val="00F3272E"/>
    <w:rsid w:val="00F33369"/>
    <w:rsid w:val="00F40BC9"/>
    <w:rsid w:val="00F40D02"/>
    <w:rsid w:val="00F426A4"/>
    <w:rsid w:val="00F50EF9"/>
    <w:rsid w:val="00F54F17"/>
    <w:rsid w:val="00F5733A"/>
    <w:rsid w:val="00F6194B"/>
    <w:rsid w:val="00F61B69"/>
    <w:rsid w:val="00F63EB1"/>
    <w:rsid w:val="00F6480C"/>
    <w:rsid w:val="00F7134C"/>
    <w:rsid w:val="00F71AEB"/>
    <w:rsid w:val="00F73C05"/>
    <w:rsid w:val="00F73E07"/>
    <w:rsid w:val="00F74767"/>
    <w:rsid w:val="00F762A0"/>
    <w:rsid w:val="00F774E0"/>
    <w:rsid w:val="00F80BE4"/>
    <w:rsid w:val="00F8319A"/>
    <w:rsid w:val="00F853FE"/>
    <w:rsid w:val="00F86F68"/>
    <w:rsid w:val="00F90BB2"/>
    <w:rsid w:val="00F92405"/>
    <w:rsid w:val="00F93B8D"/>
    <w:rsid w:val="00F94B59"/>
    <w:rsid w:val="00FA0C79"/>
    <w:rsid w:val="00FA4CC0"/>
    <w:rsid w:val="00FA4FC4"/>
    <w:rsid w:val="00FB25E2"/>
    <w:rsid w:val="00FB3AF3"/>
    <w:rsid w:val="00FC25BD"/>
    <w:rsid w:val="00FC2A0A"/>
    <w:rsid w:val="00FC4669"/>
    <w:rsid w:val="00FC46A5"/>
    <w:rsid w:val="00FC53B5"/>
    <w:rsid w:val="00FC5430"/>
    <w:rsid w:val="00FC5BF7"/>
    <w:rsid w:val="00FC7D74"/>
    <w:rsid w:val="00FD04B5"/>
    <w:rsid w:val="00FD2589"/>
    <w:rsid w:val="00FE339B"/>
    <w:rsid w:val="00FE3BA5"/>
    <w:rsid w:val="00FE4142"/>
    <w:rsid w:val="00FE5A62"/>
    <w:rsid w:val="00FE70A8"/>
    <w:rsid w:val="00FF11B8"/>
    <w:rsid w:val="00FF588C"/>
    <w:rsid w:val="00FF6262"/>
    <w:rsid w:val="00FF688F"/>
    <w:rsid w:val="00FF698F"/>
    <w:rsid w:val="00FF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A2168-84BB-4040-98CA-A199B556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4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81995">
      <w:bodyDiv w:val="1"/>
      <w:marLeft w:val="0"/>
      <w:marRight w:val="0"/>
      <w:marTop w:val="0"/>
      <w:marBottom w:val="0"/>
      <w:divBdr>
        <w:top w:val="none" w:sz="0" w:space="0" w:color="auto"/>
        <w:left w:val="none" w:sz="0" w:space="0" w:color="auto"/>
        <w:bottom w:val="none" w:sz="0" w:space="0" w:color="auto"/>
        <w:right w:val="none" w:sz="0" w:space="0" w:color="auto"/>
      </w:divBdr>
      <w:divsChild>
        <w:div w:id="1877740187">
          <w:marLeft w:val="0"/>
          <w:marRight w:val="0"/>
          <w:marTop w:val="100"/>
          <w:marBottom w:val="100"/>
          <w:divBdr>
            <w:top w:val="none" w:sz="0" w:space="0" w:color="auto"/>
            <w:left w:val="none" w:sz="0" w:space="0" w:color="auto"/>
            <w:bottom w:val="none" w:sz="0" w:space="0" w:color="auto"/>
            <w:right w:val="none" w:sz="0" w:space="0" w:color="auto"/>
          </w:divBdr>
          <w:divsChild>
            <w:div w:id="980421906">
              <w:marLeft w:val="0"/>
              <w:marRight w:val="0"/>
              <w:marTop w:val="0"/>
              <w:marBottom w:val="0"/>
              <w:divBdr>
                <w:top w:val="none" w:sz="0" w:space="0" w:color="auto"/>
                <w:left w:val="none" w:sz="0" w:space="0" w:color="auto"/>
                <w:bottom w:val="none" w:sz="0" w:space="0" w:color="auto"/>
                <w:right w:val="none" w:sz="0" w:space="0" w:color="auto"/>
              </w:divBdr>
              <w:divsChild>
                <w:div w:id="851719537">
                  <w:marLeft w:val="0"/>
                  <w:marRight w:val="0"/>
                  <w:marTop w:val="0"/>
                  <w:marBottom w:val="0"/>
                  <w:divBdr>
                    <w:top w:val="none" w:sz="0" w:space="0" w:color="auto"/>
                    <w:left w:val="none" w:sz="0" w:space="0" w:color="auto"/>
                    <w:bottom w:val="none" w:sz="0" w:space="0" w:color="auto"/>
                    <w:right w:val="none" w:sz="0" w:space="0" w:color="auto"/>
                  </w:divBdr>
                  <w:divsChild>
                    <w:div w:id="2146311114">
                      <w:marLeft w:val="0"/>
                      <w:marRight w:val="0"/>
                      <w:marTop w:val="75"/>
                      <w:marBottom w:val="0"/>
                      <w:divBdr>
                        <w:top w:val="none" w:sz="0" w:space="0" w:color="auto"/>
                        <w:left w:val="none" w:sz="0" w:space="0" w:color="auto"/>
                        <w:bottom w:val="none" w:sz="0" w:space="0" w:color="auto"/>
                        <w:right w:val="none" w:sz="0" w:space="0" w:color="auto"/>
                      </w:divBdr>
                      <w:divsChild>
                        <w:div w:id="5003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dhed.edu.cn/publicfiles/business/htmlfiles/gdjyt/cmsmedia/document/2017/4/doc47272.docx" TargetMode="External"/><Relationship Id="rId4" Type="http://schemas.openxmlformats.org/officeDocument/2006/relationships/hyperlink" Target="http://www.gdhed.edu.cn/publicfiles/business/htmlfiles/gdjyt/cmsmedia/document/2017/4/doc4727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654</Characters>
  <Application>Microsoft Office Word</Application>
  <DocSecurity>0</DocSecurity>
  <Lines>5</Lines>
  <Paragraphs>1</Paragraphs>
  <ScaleCrop>false</ScaleCrop>
  <Company>Microsoft</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2017-05-31T03:24:00Z</dcterms:created>
  <dcterms:modified xsi:type="dcterms:W3CDTF">2017-05-31T03:25:00Z</dcterms:modified>
</cp:coreProperties>
</file>